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1867" w14:textId="334DC17A" w:rsidR="00176A71" w:rsidRPr="00442794" w:rsidRDefault="00176A71" w:rsidP="00B70CE0">
      <w:pPr>
        <w:jc w:val="center"/>
        <w:rPr>
          <w:rFonts w:ascii="Arial" w:hAnsi="Arial" w:cs="Arial"/>
          <w:sz w:val="24"/>
          <w:szCs w:val="24"/>
        </w:rPr>
      </w:pPr>
      <w:bookmarkStart w:id="0" w:name="_Hlk193725803"/>
      <w:bookmarkEnd w:id="0"/>
      <w:r w:rsidRPr="00442794">
        <w:rPr>
          <w:rFonts w:ascii="Arial" w:hAnsi="Arial" w:cs="Arial"/>
          <w:sz w:val="24"/>
          <w:szCs w:val="24"/>
        </w:rPr>
        <w:t>Ticket</w:t>
      </w:r>
      <w:r w:rsidR="0008505F">
        <w:rPr>
          <w:rFonts w:ascii="Arial" w:hAnsi="Arial" w:cs="Arial"/>
          <w:sz w:val="24"/>
          <w:szCs w:val="24"/>
        </w:rPr>
        <w:t>s</w:t>
      </w:r>
      <w:r w:rsidRPr="00442794">
        <w:rPr>
          <w:rFonts w:ascii="Arial" w:hAnsi="Arial" w:cs="Arial"/>
          <w:sz w:val="24"/>
          <w:szCs w:val="24"/>
        </w:rPr>
        <w:t xml:space="preserve"> can be purchased for 1, 2, 3, 4, 5, 6, 7, 8, 9 or 10 days and for any start date during the </w:t>
      </w:r>
      <w:r w:rsidR="00771B00" w:rsidRPr="00771B00">
        <w:rPr>
          <w:rFonts w:ascii="Arial" w:hAnsi="Arial" w:cs="Arial"/>
          <w:sz w:val="24"/>
          <w:szCs w:val="24"/>
        </w:rPr>
        <w:t>Valid for Arrivals</w:t>
      </w:r>
      <w:r w:rsidR="00EB726C">
        <w:rPr>
          <w:rFonts w:ascii="Arial" w:hAnsi="Arial" w:cs="Arial"/>
          <w:sz w:val="24"/>
          <w:szCs w:val="24"/>
        </w:rPr>
        <w:t xml:space="preserve"> Period</w:t>
      </w:r>
      <w:r w:rsidR="00771B00" w:rsidRPr="00771B00">
        <w:rPr>
          <w:rFonts w:ascii="Arial" w:hAnsi="Arial" w:cs="Arial"/>
          <w:sz w:val="24"/>
          <w:szCs w:val="24"/>
        </w:rPr>
        <w:t xml:space="preserve"> Starting: February 25, 2025</w:t>
      </w:r>
      <w:r w:rsidR="00EB726C">
        <w:rPr>
          <w:rFonts w:ascii="Arial" w:hAnsi="Arial" w:cs="Arial"/>
          <w:sz w:val="24"/>
          <w:szCs w:val="24"/>
        </w:rPr>
        <w:t xml:space="preserve">. </w:t>
      </w:r>
      <w:r w:rsidR="00771B00" w:rsidRPr="00771B00">
        <w:rPr>
          <w:rFonts w:ascii="Arial" w:hAnsi="Arial" w:cs="Arial"/>
          <w:sz w:val="24"/>
          <w:szCs w:val="24"/>
        </w:rPr>
        <w:t>Arrival Period Ending: December 31, 2025</w:t>
      </w:r>
      <w:r w:rsidRPr="00442794">
        <w:rPr>
          <w:rFonts w:ascii="Arial" w:hAnsi="Arial" w:cs="Arial"/>
          <w:sz w:val="24"/>
          <w:szCs w:val="24"/>
        </w:rPr>
        <w:t>, subject to availability. The end date of the Ticket shall be set forth in the “End Dates” chart below.</w:t>
      </w:r>
    </w:p>
    <w:p w14:paraId="4D3FEE86" w14:textId="65B6791E" w:rsidR="00176A71" w:rsidRPr="00442794" w:rsidRDefault="00176A71" w:rsidP="00B70CE0">
      <w:pPr>
        <w:jc w:val="center"/>
        <w:rPr>
          <w:rFonts w:ascii="Arial" w:hAnsi="Arial" w:cs="Arial"/>
          <w:sz w:val="24"/>
          <w:szCs w:val="24"/>
        </w:rPr>
      </w:pPr>
      <w:r w:rsidRPr="00442794">
        <w:rPr>
          <w:rFonts w:ascii="Arial" w:hAnsi="Arial" w:cs="Arial"/>
          <w:sz w:val="24"/>
          <w:szCs w:val="24"/>
        </w:rPr>
        <w:t xml:space="preserve">One or more parks may be closed due to refurbishing, capacity, low demand, weather, or special events on one or more dates that </w:t>
      </w:r>
      <w:r w:rsidR="00CA2E89">
        <w:rPr>
          <w:rFonts w:ascii="Arial" w:hAnsi="Arial" w:cs="Arial"/>
          <w:sz w:val="24"/>
          <w:szCs w:val="24"/>
        </w:rPr>
        <w:t xml:space="preserve">the </w:t>
      </w:r>
      <w:r w:rsidR="0008505F">
        <w:rPr>
          <w:rFonts w:ascii="Arial" w:hAnsi="Arial" w:cs="Arial"/>
          <w:sz w:val="24"/>
          <w:szCs w:val="24"/>
        </w:rPr>
        <w:t>t</w:t>
      </w:r>
      <w:r w:rsidRPr="00442794">
        <w:rPr>
          <w:rFonts w:ascii="Arial" w:hAnsi="Arial" w:cs="Arial"/>
          <w:sz w:val="24"/>
          <w:szCs w:val="24"/>
        </w:rPr>
        <w:t>icket</w:t>
      </w:r>
      <w:r w:rsidR="0008505F">
        <w:rPr>
          <w:rFonts w:ascii="Arial" w:hAnsi="Arial" w:cs="Arial"/>
          <w:sz w:val="24"/>
          <w:szCs w:val="24"/>
        </w:rPr>
        <w:t>s</w:t>
      </w:r>
      <w:r w:rsidRPr="00442794">
        <w:rPr>
          <w:rFonts w:ascii="Arial" w:hAnsi="Arial" w:cs="Arial"/>
          <w:sz w:val="24"/>
          <w:szCs w:val="24"/>
        </w:rPr>
        <w:t xml:space="preserve"> specifically </w:t>
      </w:r>
      <w:r w:rsidR="00CA2E89" w:rsidRPr="00442794">
        <w:rPr>
          <w:rFonts w:ascii="Arial" w:hAnsi="Arial" w:cs="Arial"/>
          <w:sz w:val="24"/>
          <w:szCs w:val="24"/>
        </w:rPr>
        <w:t>permit</w:t>
      </w:r>
      <w:r w:rsidRPr="00442794">
        <w:rPr>
          <w:rFonts w:ascii="Arial" w:hAnsi="Arial" w:cs="Arial"/>
          <w:sz w:val="24"/>
          <w:szCs w:val="24"/>
        </w:rPr>
        <w:t xml:space="preserve"> admission for. Parking is not included.</w:t>
      </w:r>
    </w:p>
    <w:p w14:paraId="503E4182" w14:textId="5FF84C19" w:rsidR="008E1805" w:rsidRDefault="00F84BD0">
      <w:r>
        <w:rPr>
          <w:noProof/>
        </w:rPr>
        <w:drawing>
          <wp:anchor distT="0" distB="0" distL="114300" distR="114300" simplePos="0" relativeHeight="251659264" behindDoc="0" locked="0" layoutInCell="1" allowOverlap="1" wp14:anchorId="3E11CD8E" wp14:editId="538C52D1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5943600" cy="4196080"/>
            <wp:effectExtent l="0" t="0" r="0" b="0"/>
            <wp:wrapNone/>
            <wp:docPr id="366682063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82063" name="Picture 1" descr="Table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" b="-1"/>
                    <a:stretch/>
                  </pic:blipFill>
                  <pic:spPr bwMode="auto">
                    <a:xfrm>
                      <a:off x="0" y="0"/>
                      <a:ext cx="5943600" cy="419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DD0CC3" w14:textId="5650CB69" w:rsidR="008E1805" w:rsidRDefault="00CF23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030CB" wp14:editId="0EA2790B">
                <wp:simplePos x="0" y="0"/>
                <wp:positionH relativeFrom="margin">
                  <wp:align>right</wp:align>
                </wp:positionH>
                <wp:positionV relativeFrom="paragraph">
                  <wp:posOffset>4097655</wp:posOffset>
                </wp:positionV>
                <wp:extent cx="5915025" cy="2057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577F" w14:textId="2EB2C25A" w:rsidR="00243831" w:rsidRDefault="00243831" w:rsidP="00E528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3-10 Day tickets a</w:t>
                            </w:r>
                            <w:r w:rsidR="00CF0D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 discounted </w:t>
                            </w:r>
                            <w:r w:rsidR="009C74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2438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20% off </w:t>
                            </w:r>
                            <w:r w:rsidR="00CF0D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gate prices + tax</w:t>
                            </w:r>
                            <w:r w:rsidRPr="002438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and 1-2 Day tickets </w:t>
                            </w:r>
                            <w:r w:rsidR="007E78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discounted </w:t>
                            </w:r>
                            <w:r w:rsidR="009C74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AD7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10% off gate prices + tax.</w:t>
                            </w:r>
                          </w:p>
                          <w:p w14:paraId="15B11D9D" w14:textId="594D5AA8" w:rsidR="00CF2377" w:rsidRDefault="004F34BD" w:rsidP="007E788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0B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is important </w:t>
                            </w:r>
                            <w:r w:rsidR="00C22E40" w:rsidRPr="00F50B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F50B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r w:rsidR="00F50B71" w:rsidRPr="00F50B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 attendance dates are correct at time of purchase</w:t>
                            </w:r>
                            <w:r w:rsidR="00F50B71">
                              <w:t xml:space="preserve">. </w:t>
                            </w:r>
                            <w:r w:rsidR="000D0135" w:rsidRPr="007A1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Tickets are no</w:t>
                            </w:r>
                            <w:r w:rsidR="00E018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n-</w:t>
                            </w:r>
                            <w:r w:rsidR="000D0135" w:rsidRPr="007A1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refundable. </w:t>
                            </w:r>
                            <w:r w:rsidR="003E10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your d</w:t>
                            </w:r>
                            <w:r w:rsidR="000D0135" w:rsidRPr="007A1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ate</w:t>
                            </w:r>
                            <w:r w:rsidR="003E10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of attendance</w:t>
                            </w:r>
                            <w:r w:rsidR="000D0135" w:rsidRPr="007A1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change after purchase</w:t>
                            </w:r>
                            <w:r w:rsidR="003E10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you</w:t>
                            </w:r>
                            <w:r w:rsidR="000D0135" w:rsidRPr="007A1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need to </w:t>
                            </w:r>
                            <w:r w:rsidR="003E10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r w:rsidR="000D0135" w:rsidRPr="007A1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Disney</w:t>
                            </w:r>
                            <w:r w:rsidR="003E10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World at 407-939-4357.</w:t>
                            </w:r>
                            <w:r w:rsidR="004354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Additional fees may apply.</w:t>
                            </w:r>
                          </w:p>
                          <w:p w14:paraId="53C53CCA" w14:textId="43AC05C2" w:rsidR="004A37F7" w:rsidRDefault="00465613" w:rsidP="007E788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Tickets </w:t>
                            </w:r>
                            <w:r w:rsidR="007D3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 be purchased by all MWR eligible patrons and can be gifted.</w:t>
                            </w:r>
                          </w:p>
                          <w:p w14:paraId="7D917352" w14:textId="2F39B443" w:rsidR="0077306E" w:rsidRDefault="000C59E5" w:rsidP="007E788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Walt </w:t>
                            </w:r>
                            <w:r w:rsidR="00C33D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Disney World Military Salute</w:t>
                            </w:r>
                            <w:r w:rsidR="000469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tickets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please refer</w:t>
                            </w:r>
                            <w:r w:rsidR="002C7A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our Salute price sheet.</w:t>
                            </w:r>
                          </w:p>
                          <w:p w14:paraId="07F905BE" w14:textId="77777777" w:rsidR="0077306E" w:rsidRPr="007A1131" w:rsidRDefault="0077306E" w:rsidP="007E788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03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322.65pt;width:465.75pt;height:16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">
                <v:textbox>
                  <w:txbxContent>
                    <w:p w14:paraId="1B74577F" w14:textId="2EB2C25A" w:rsidR="00243831" w:rsidRDefault="00243831" w:rsidP="00E528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3-10 Day tickets a</w:t>
                      </w:r>
                      <w:r w:rsidR="00CF0D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 discounted </w:t>
                      </w:r>
                      <w:r w:rsidR="009C74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2438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20% off </w:t>
                      </w:r>
                      <w:r w:rsidR="00CF0D58">
                        <w:rPr>
                          <w:rFonts w:ascii="Arial" w:hAnsi="Arial" w:cs="Arial"/>
                          <w:sz w:val="24"/>
                          <w:szCs w:val="24"/>
                        </w:rPr>
                        <w:t>gate prices + tax</w:t>
                      </w:r>
                      <w:r w:rsidRPr="002438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and 1-2 Day tickets </w:t>
                      </w:r>
                      <w:r w:rsidR="007E78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discounted </w:t>
                      </w:r>
                      <w:r w:rsidR="009C74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="00AD7F4F">
                        <w:rPr>
                          <w:rFonts w:ascii="Arial" w:hAnsi="Arial" w:cs="Arial"/>
                          <w:sz w:val="24"/>
                          <w:szCs w:val="24"/>
                        </w:rPr>
                        <w:t>10% off gate prices + tax.</w:t>
                      </w:r>
                    </w:p>
                    <w:p w14:paraId="15B11D9D" w14:textId="594D5AA8" w:rsidR="00CF2377" w:rsidRDefault="004F34BD" w:rsidP="007E788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0B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is important </w:t>
                      </w:r>
                      <w:r w:rsidR="00C22E40" w:rsidRPr="00F50B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that </w:t>
                      </w:r>
                      <w:r w:rsidRPr="00F50B71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r w:rsidR="00F50B71" w:rsidRPr="00F50B71">
                        <w:rPr>
                          <w:rFonts w:ascii="Arial" w:hAnsi="Arial" w:cs="Arial"/>
                          <w:sz w:val="24"/>
                          <w:szCs w:val="24"/>
                        </w:rPr>
                        <w:t>r attendance dates are correct at time of purchase</w:t>
                      </w:r>
                      <w:r w:rsidR="00F50B71">
                        <w:t xml:space="preserve">. </w:t>
                      </w:r>
                      <w:r w:rsidR="000D0135" w:rsidRPr="007A1131">
                        <w:rPr>
                          <w:rFonts w:ascii="Arial" w:hAnsi="Arial" w:cs="Arial"/>
                          <w:sz w:val="24"/>
                          <w:szCs w:val="24"/>
                        </w:rPr>
                        <w:t>Tickets are no</w:t>
                      </w:r>
                      <w:r w:rsidR="00E01839">
                        <w:rPr>
                          <w:rFonts w:ascii="Arial" w:hAnsi="Arial" w:cs="Arial"/>
                          <w:sz w:val="24"/>
                          <w:szCs w:val="24"/>
                        </w:rPr>
                        <w:t>n-</w:t>
                      </w:r>
                      <w:r w:rsidR="000D0135" w:rsidRPr="007A1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refundable. </w:t>
                      </w:r>
                      <w:r w:rsidR="003E1088">
                        <w:rPr>
                          <w:rFonts w:ascii="Arial" w:hAnsi="Arial" w:cs="Arial"/>
                          <w:sz w:val="24"/>
                          <w:szCs w:val="24"/>
                        </w:rPr>
                        <w:t>If your d</w:t>
                      </w:r>
                      <w:r w:rsidR="000D0135" w:rsidRPr="007A1131">
                        <w:rPr>
                          <w:rFonts w:ascii="Arial" w:hAnsi="Arial" w:cs="Arial"/>
                          <w:sz w:val="24"/>
                          <w:szCs w:val="24"/>
                        </w:rPr>
                        <w:t>ate</w:t>
                      </w:r>
                      <w:r w:rsidR="003E1088">
                        <w:rPr>
                          <w:rFonts w:ascii="Arial" w:hAnsi="Arial" w:cs="Arial"/>
                          <w:sz w:val="24"/>
                          <w:szCs w:val="24"/>
                        </w:rPr>
                        <w:t>s of attendance</w:t>
                      </w:r>
                      <w:r w:rsidR="000D0135" w:rsidRPr="007A1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change after purchase</w:t>
                      </w:r>
                      <w:r w:rsidR="003E1088">
                        <w:rPr>
                          <w:rFonts w:ascii="Arial" w:hAnsi="Arial" w:cs="Arial"/>
                          <w:sz w:val="24"/>
                          <w:szCs w:val="24"/>
                        </w:rPr>
                        <w:t>, you</w:t>
                      </w:r>
                      <w:r w:rsidR="000D0135" w:rsidRPr="007A1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need to </w:t>
                      </w:r>
                      <w:r w:rsidR="003E10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contact </w:t>
                      </w:r>
                      <w:r w:rsidR="000D0135" w:rsidRPr="007A1131">
                        <w:rPr>
                          <w:rFonts w:ascii="Arial" w:hAnsi="Arial" w:cs="Arial"/>
                          <w:sz w:val="24"/>
                          <w:szCs w:val="24"/>
                        </w:rPr>
                        <w:t>Disney</w:t>
                      </w:r>
                      <w:r w:rsidR="003E10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World at 407-939-4357.</w:t>
                      </w:r>
                      <w:r w:rsidR="004354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Additional fees may apply.</w:t>
                      </w:r>
                    </w:p>
                    <w:p w14:paraId="53C53CCA" w14:textId="43AC05C2" w:rsidR="004A37F7" w:rsidRDefault="00465613" w:rsidP="007E788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Tickets </w:t>
                      </w:r>
                      <w:r w:rsidR="007D39E8">
                        <w:rPr>
                          <w:rFonts w:ascii="Arial" w:hAnsi="Arial" w:cs="Arial"/>
                          <w:sz w:val="24"/>
                          <w:szCs w:val="24"/>
                        </w:rPr>
                        <w:t>can be purchased by all MWR eligible patrons and can be gifted.</w:t>
                      </w:r>
                    </w:p>
                    <w:p w14:paraId="7D917352" w14:textId="2F39B443" w:rsidR="0077306E" w:rsidRDefault="000C59E5" w:rsidP="007E788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Walt </w:t>
                      </w:r>
                      <w:r w:rsidR="00C33D77">
                        <w:rPr>
                          <w:rFonts w:ascii="Arial" w:hAnsi="Arial" w:cs="Arial"/>
                          <w:sz w:val="24"/>
                          <w:szCs w:val="24"/>
                        </w:rPr>
                        <w:t>Disney World Military Salute</w:t>
                      </w:r>
                      <w:r w:rsidR="000469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tickets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please refer</w:t>
                      </w:r>
                      <w:r w:rsidR="002C7A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our Salute price sheet.</w:t>
                      </w:r>
                    </w:p>
                    <w:p w14:paraId="07F905BE" w14:textId="77777777" w:rsidR="0077306E" w:rsidRPr="007A1131" w:rsidRDefault="0077306E" w:rsidP="007E788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805">
        <w:br w:type="page"/>
      </w:r>
    </w:p>
    <w:p w14:paraId="0A2F33D0" w14:textId="7498520F" w:rsidR="00617F5E" w:rsidRDefault="00AC09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9148E" wp14:editId="55250F2B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6143625" cy="1171575"/>
                <wp:effectExtent l="0" t="0" r="28575" b="28575"/>
                <wp:wrapNone/>
                <wp:docPr id="173276936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171575"/>
                        </a:xfrm>
                        <a:prstGeom prst="round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CFAB6C" id="Rectangle: Rounded Corners 3" o:spid="_x0000_s1026" style="position:absolute;margin-left:432.55pt;margin-top:-31.5pt;width:483.75pt;height:92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" strokecolor="#030e13 [484]" strokeweight="2pt">
                <v:fill r:id="rId9" o:title="" recolor="t" rotate="t" type="frame"/>
                <w10:wrap anchorx="margin"/>
              </v:roundrect>
            </w:pict>
          </mc:Fallback>
        </mc:AlternateContent>
      </w:r>
    </w:p>
    <w:p w14:paraId="612D668C" w14:textId="4AC58816" w:rsidR="00617F5E" w:rsidRDefault="00617F5E"/>
    <w:p w14:paraId="66E27E70" w14:textId="4A8D01F0" w:rsidR="00617F5E" w:rsidRDefault="00617F5E" w:rsidP="00F96AE9"/>
    <w:p w14:paraId="7139B6E3" w14:textId="248218FC" w:rsidR="00617F5E" w:rsidRPr="00171F51" w:rsidRDefault="00A25DDA" w:rsidP="00617F5E">
      <w:pPr>
        <w:jc w:val="center"/>
        <w:rPr>
          <w:rFonts w:ascii="Arial Rounded MT Bold" w:hAnsi="Arial Rounded MT Bold"/>
          <w:color w:val="0A2F41" w:themeColor="accent1" w:themeShade="80"/>
          <w:sz w:val="28"/>
          <w:szCs w:val="28"/>
        </w:rPr>
      </w:pPr>
      <w:r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SUBASE MWR Tickets offers </w:t>
      </w:r>
      <w:r w:rsidR="00EA731B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discounted </w:t>
      </w:r>
      <w:r w:rsidR="005A220C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>Walt Disney World</w:t>
      </w:r>
      <w:r w:rsidR="007774CC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 tickets</w:t>
      </w:r>
      <w:r w:rsidR="005A220C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>! Please see back for details.</w:t>
      </w:r>
    </w:p>
    <w:p w14:paraId="4DEAB851" w14:textId="288D90EF" w:rsidR="003052D0" w:rsidRDefault="00A90EDC" w:rsidP="008C0F7F">
      <w:pPr>
        <w:jc w:val="center"/>
        <w:rPr>
          <w:rFonts w:ascii="Arial Rounded MT Bold" w:hAnsi="Arial Rounded MT Bold"/>
          <w:color w:val="0A2F41" w:themeColor="accent1" w:themeShade="80"/>
          <w:sz w:val="28"/>
          <w:szCs w:val="28"/>
        </w:rPr>
      </w:pPr>
      <w:r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>Tickets are</w:t>
      </w:r>
      <w:r w:rsidR="00C45B50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 date-based and</w:t>
      </w:r>
      <w:r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 variable</w:t>
      </w:r>
      <w:r w:rsidR="00F82E84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 </w:t>
      </w:r>
      <w:r w:rsidR="00C45B50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>priced.</w:t>
      </w:r>
      <w:r w:rsidR="00680180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 Please call</w:t>
      </w:r>
      <w:r w:rsidR="00DB52FB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>, stop in, or email us for details.</w:t>
      </w:r>
      <w:r w:rsidR="00B31947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 </w:t>
      </w:r>
      <w:r w:rsidR="005E2397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>Pric</w:t>
      </w:r>
      <w:r w:rsidR="000E6E5D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>e</w:t>
      </w:r>
      <w:r w:rsidR="005E2397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 inquiries will require dates</w:t>
      </w:r>
      <w:r w:rsidR="00B4702E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 of attendance</w:t>
      </w:r>
      <w:r w:rsidR="005E2397" w:rsidRPr="00171F51">
        <w:rPr>
          <w:rFonts w:ascii="Arial Rounded MT Bold" w:hAnsi="Arial Rounded MT Bold"/>
          <w:color w:val="0A2F41" w:themeColor="accent1" w:themeShade="80"/>
          <w:sz w:val="28"/>
          <w:szCs w:val="28"/>
        </w:rPr>
        <w:t>.</w:t>
      </w:r>
    </w:p>
    <w:p w14:paraId="58A17BFD" w14:textId="41C07D25" w:rsidR="004E01BD" w:rsidRDefault="00504542" w:rsidP="008C0F7F">
      <w:pPr>
        <w:jc w:val="center"/>
        <w:rPr>
          <w:rFonts w:ascii="Arial Rounded MT Bold" w:hAnsi="Arial Rounded MT Bold"/>
          <w:color w:val="0A2F41" w:themeColor="accent1" w:themeShade="80"/>
          <w:sz w:val="28"/>
          <w:szCs w:val="28"/>
        </w:rPr>
      </w:pPr>
      <w:r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Ask us about </w:t>
      </w:r>
      <w:r w:rsidR="000C0F72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Disney World’s Special Child Ticket offer if you’re visiting Disney World between </w:t>
      </w:r>
      <w:r w:rsidR="006C30F3">
        <w:rPr>
          <w:rFonts w:ascii="Arial Rounded MT Bold" w:hAnsi="Arial Rounded MT Bold"/>
          <w:color w:val="0A2F41" w:themeColor="accent1" w:themeShade="80"/>
          <w:sz w:val="28"/>
          <w:szCs w:val="28"/>
        </w:rPr>
        <w:t>May 27 and September 20, 2025.</w:t>
      </w:r>
    </w:p>
    <w:p w14:paraId="28948FD5" w14:textId="200EEDED" w:rsidR="006C30F3" w:rsidRPr="00567C0A" w:rsidRDefault="00FF0DCA" w:rsidP="00034E86">
      <w:pPr>
        <w:jc w:val="center"/>
        <w:rPr>
          <w:rFonts w:ascii="Arial Rounded MT Bold" w:hAnsi="Arial Rounded MT Bold"/>
          <w:color w:val="0070C0"/>
          <w:sz w:val="28"/>
          <w:szCs w:val="28"/>
        </w:rPr>
      </w:pPr>
      <w:r w:rsidRPr="00567C0A">
        <w:rPr>
          <w:rFonts w:ascii="Arial Rounded MT Bold" w:hAnsi="Arial Rounded MT Bold"/>
          <w:color w:val="0070C0"/>
          <w:sz w:val="28"/>
          <w:szCs w:val="28"/>
        </w:rPr>
        <w:t>We also offer 1-Day Disney World Water Park Tickets</w:t>
      </w:r>
      <w:r w:rsidR="00034E86" w:rsidRPr="00567C0A">
        <w:rPr>
          <w:rFonts w:ascii="Arial Rounded MT Bold" w:hAnsi="Arial Rounded MT Bold"/>
          <w:color w:val="0070C0"/>
          <w:sz w:val="28"/>
          <w:szCs w:val="28"/>
        </w:rPr>
        <w:t xml:space="preserve">: </w:t>
      </w:r>
      <w:r w:rsidR="005C1DBF" w:rsidRPr="00567C0A">
        <w:rPr>
          <w:rFonts w:ascii="Arial Rounded MT Bold" w:hAnsi="Arial Rounded MT Bold"/>
          <w:color w:val="0070C0"/>
          <w:sz w:val="28"/>
          <w:szCs w:val="28"/>
        </w:rPr>
        <w:t xml:space="preserve">$68.50 </w:t>
      </w:r>
      <w:r w:rsidR="000D32F7" w:rsidRPr="00567C0A">
        <w:rPr>
          <w:rFonts w:ascii="Arial Rounded MT Bold" w:hAnsi="Arial Rounded MT Bold"/>
          <w:color w:val="0070C0"/>
          <w:sz w:val="28"/>
          <w:szCs w:val="28"/>
        </w:rPr>
        <w:t xml:space="preserve">for </w:t>
      </w:r>
      <w:r w:rsidR="005C1DBF" w:rsidRPr="00567C0A">
        <w:rPr>
          <w:rFonts w:ascii="Arial Rounded MT Bold" w:hAnsi="Arial Rounded MT Bold"/>
          <w:color w:val="0070C0"/>
          <w:sz w:val="28"/>
          <w:szCs w:val="28"/>
        </w:rPr>
        <w:t>ages 10 &amp; up</w:t>
      </w:r>
      <w:r w:rsidR="00567C0A">
        <w:rPr>
          <w:rFonts w:ascii="Arial Rounded MT Bold" w:hAnsi="Arial Rounded MT Bold"/>
          <w:color w:val="0070C0"/>
          <w:sz w:val="28"/>
          <w:szCs w:val="28"/>
        </w:rPr>
        <w:t>,</w:t>
      </w:r>
      <w:r w:rsidR="005C1DBF" w:rsidRPr="00567C0A">
        <w:rPr>
          <w:rFonts w:ascii="Arial Rounded MT Bold" w:hAnsi="Arial Rounded MT Bold"/>
          <w:color w:val="0070C0"/>
          <w:sz w:val="28"/>
          <w:szCs w:val="28"/>
        </w:rPr>
        <w:t xml:space="preserve"> $61.75 for children aged 3-9 years old.</w:t>
      </w:r>
      <w:r w:rsidR="000D32F7" w:rsidRPr="00567C0A">
        <w:rPr>
          <w:rFonts w:ascii="Arial Rounded MT Bold" w:hAnsi="Arial Rounded MT Bold"/>
          <w:color w:val="0070C0"/>
          <w:sz w:val="28"/>
          <w:szCs w:val="28"/>
        </w:rPr>
        <w:t xml:space="preserve"> </w:t>
      </w:r>
      <w:r w:rsidR="000D32F7" w:rsidRPr="00567C0A">
        <w:rPr>
          <w:rFonts w:ascii="Arial Rounded MT Bold" w:hAnsi="Arial Rounded MT Bold"/>
          <w:b/>
          <w:bCs/>
          <w:color w:val="0070C0"/>
          <w:sz w:val="28"/>
          <w:szCs w:val="28"/>
        </w:rPr>
        <w:t>These tickets are bl</w:t>
      </w:r>
      <w:r w:rsidR="00FF65BE" w:rsidRPr="00567C0A">
        <w:rPr>
          <w:rFonts w:ascii="Arial Rounded MT Bold" w:hAnsi="Arial Rounded MT Bold"/>
          <w:b/>
          <w:bCs/>
          <w:color w:val="0070C0"/>
          <w:sz w:val="28"/>
          <w:szCs w:val="28"/>
        </w:rPr>
        <w:t>o</w:t>
      </w:r>
      <w:r w:rsidR="000D32F7" w:rsidRPr="00567C0A">
        <w:rPr>
          <w:rFonts w:ascii="Arial Rounded MT Bold" w:hAnsi="Arial Rounded MT Bold"/>
          <w:b/>
          <w:bCs/>
          <w:color w:val="0070C0"/>
          <w:sz w:val="28"/>
          <w:szCs w:val="28"/>
        </w:rPr>
        <w:t xml:space="preserve">cked out </w:t>
      </w:r>
      <w:r w:rsidR="004E3505" w:rsidRPr="00567C0A">
        <w:rPr>
          <w:rFonts w:ascii="Arial Rounded MT Bold" w:hAnsi="Arial Rounded MT Bold"/>
          <w:b/>
          <w:bCs/>
          <w:color w:val="0070C0"/>
          <w:sz w:val="28"/>
          <w:szCs w:val="28"/>
        </w:rPr>
        <w:t>from May 24-September 28, 2025.</w:t>
      </w:r>
      <w:r w:rsidR="00451DA3" w:rsidRPr="00567C0A">
        <w:rPr>
          <w:rFonts w:ascii="Arial Rounded MT Bold" w:hAnsi="Arial Rounded MT Bold"/>
          <w:color w:val="0070C0"/>
          <w:sz w:val="28"/>
          <w:szCs w:val="28"/>
        </w:rPr>
        <w:t xml:space="preserve"> </w:t>
      </w:r>
      <w:r w:rsidR="00CA04F1" w:rsidRPr="00567C0A">
        <w:rPr>
          <w:rFonts w:ascii="Arial Rounded MT Bold" w:hAnsi="Arial Rounded MT Bold"/>
          <w:color w:val="0070C0"/>
          <w:sz w:val="28"/>
          <w:szCs w:val="28"/>
        </w:rPr>
        <w:t xml:space="preserve">The 1-Day Water Park tickets with </w:t>
      </w:r>
      <w:r w:rsidR="00CA04F1" w:rsidRPr="00567C0A">
        <w:rPr>
          <w:rFonts w:ascii="Arial Rounded MT Bold" w:hAnsi="Arial Rounded MT Bold"/>
          <w:color w:val="0070C0"/>
          <w:sz w:val="28"/>
          <w:szCs w:val="28"/>
          <w:u w:val="single"/>
        </w:rPr>
        <w:t>no blockout</w:t>
      </w:r>
      <w:r w:rsidR="00CA04F1" w:rsidRPr="00567C0A">
        <w:rPr>
          <w:rFonts w:ascii="Arial Rounded MT Bold" w:hAnsi="Arial Rounded MT Bold"/>
          <w:color w:val="0070C0"/>
          <w:sz w:val="28"/>
          <w:szCs w:val="28"/>
        </w:rPr>
        <w:t xml:space="preserve"> dates are $75.25 for ages 10 &amp; up and $69.00 for children aged 3-9</w:t>
      </w:r>
      <w:r w:rsidR="00721179" w:rsidRPr="00567C0A">
        <w:rPr>
          <w:rFonts w:ascii="Arial Rounded MT Bold" w:hAnsi="Arial Rounded MT Bold"/>
          <w:color w:val="0070C0"/>
          <w:sz w:val="28"/>
          <w:szCs w:val="28"/>
        </w:rPr>
        <w:t>.</w:t>
      </w:r>
    </w:p>
    <w:p w14:paraId="593F8F1E" w14:textId="1FAEFC0F" w:rsidR="00C01E70" w:rsidRPr="00D0434F" w:rsidRDefault="00D0434F" w:rsidP="00617F5E">
      <w:pPr>
        <w:jc w:val="center"/>
        <w:rPr>
          <w:rFonts w:ascii="Arial Rounded MT Bold" w:hAnsi="Arial Rounded MT Bold"/>
          <w:color w:val="0A2F41" w:themeColor="accent1" w:themeShade="80"/>
          <w:sz w:val="28"/>
          <w:szCs w:val="28"/>
        </w:rPr>
      </w:pPr>
      <w:r w:rsidRPr="00D0434F">
        <w:rPr>
          <w:rFonts w:ascii="Arial Rounded MT Bold" w:hAnsi="Arial Rounded MT Bold"/>
          <w:color w:val="0A2F41" w:themeColor="accent1" w:themeShade="80"/>
          <w:sz w:val="28"/>
          <w:szCs w:val="28"/>
        </w:rPr>
        <w:t xml:space="preserve">We also offer FL Resident </w:t>
      </w:r>
      <w:r w:rsidR="00D87217">
        <w:rPr>
          <w:rFonts w:ascii="Arial Rounded MT Bold" w:hAnsi="Arial Rounded MT Bold"/>
          <w:color w:val="0A2F41" w:themeColor="accent1" w:themeShade="80"/>
          <w:sz w:val="28"/>
          <w:szCs w:val="28"/>
        </w:rPr>
        <w:t>and After Hours tickets</w:t>
      </w:r>
      <w:r>
        <w:rPr>
          <w:rFonts w:ascii="Arial Rounded MT Bold" w:hAnsi="Arial Rounded MT Bold"/>
          <w:color w:val="0A2F41" w:themeColor="accent1" w:themeShade="80"/>
          <w:sz w:val="28"/>
          <w:szCs w:val="28"/>
        </w:rPr>
        <w:t>!</w:t>
      </w:r>
    </w:p>
    <w:p w14:paraId="19541C77" w14:textId="10058F8D" w:rsidR="006B7C0E" w:rsidRDefault="00E54E1D" w:rsidP="00617F5E">
      <w:pPr>
        <w:jc w:val="center"/>
        <w:rPr>
          <w:rFonts w:ascii="Arial Rounded MT Bold" w:hAnsi="Arial Rounded MT Bold"/>
          <w:color w:val="002060"/>
          <w:sz w:val="48"/>
          <w:szCs w:val="48"/>
        </w:rPr>
      </w:pPr>
      <w:r>
        <w:rPr>
          <w:rFonts w:ascii="Arial Rounded MT Bold" w:hAnsi="Arial Rounded MT Bold"/>
          <w:noProof/>
          <w:color w:val="002060"/>
          <w:sz w:val="48"/>
          <w:szCs w:val="48"/>
        </w:rPr>
        <w:drawing>
          <wp:inline distT="0" distB="0" distL="0" distR="0" wp14:anchorId="4060D75C" wp14:editId="5E32B4AB">
            <wp:extent cx="676910" cy="676910"/>
            <wp:effectExtent l="0" t="0" r="8890" b="8890"/>
            <wp:docPr id="395352020" name="Picture 3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52020" name="Picture 3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BAC0E" w14:textId="7A9CAB43" w:rsidR="0024099D" w:rsidRDefault="0024099D" w:rsidP="00E54E1D">
      <w:pPr>
        <w:rPr>
          <w:rFonts w:ascii="Arial Rounded MT Bold" w:hAnsi="Arial Rounded MT Bold"/>
          <w:color w:val="002060"/>
          <w:sz w:val="48"/>
          <w:szCs w:val="48"/>
        </w:rPr>
      </w:pPr>
      <w:r>
        <w:rPr>
          <w:rFonts w:ascii="Arial Rounded MT Bold" w:hAnsi="Arial Rounded MT Bold"/>
          <w:color w:val="002060"/>
          <w:sz w:val="48"/>
          <w:szCs w:val="48"/>
        </w:rPr>
        <w:t>SUBASE MWR Tickets is located in the MWR Library – Bldg. 164</w:t>
      </w:r>
      <w:r w:rsidR="001B6F23">
        <w:rPr>
          <w:rFonts w:ascii="Arial Rounded MT Bold" w:hAnsi="Arial Rounded MT Bold"/>
          <w:color w:val="002060"/>
          <w:sz w:val="48"/>
          <w:szCs w:val="48"/>
        </w:rPr>
        <w:t>.</w:t>
      </w:r>
    </w:p>
    <w:p w14:paraId="1219525F" w14:textId="4898FC84" w:rsidR="001B6F23" w:rsidRDefault="001B6F23" w:rsidP="00617F5E">
      <w:pPr>
        <w:jc w:val="center"/>
        <w:rPr>
          <w:rFonts w:ascii="Arial Rounded MT Bold" w:hAnsi="Arial Rounded MT Bold"/>
          <w:color w:val="002060"/>
          <w:sz w:val="48"/>
          <w:szCs w:val="48"/>
        </w:rPr>
      </w:pPr>
      <w:r>
        <w:rPr>
          <w:rFonts w:ascii="Arial Rounded MT Bold" w:hAnsi="Arial Rounded MT Bold"/>
          <w:color w:val="002060"/>
          <w:sz w:val="48"/>
          <w:szCs w:val="48"/>
        </w:rPr>
        <w:t>860-694-3723</w:t>
      </w:r>
    </w:p>
    <w:p w14:paraId="42386BE3" w14:textId="193B7C54" w:rsidR="001B6F23" w:rsidRDefault="001B6F23" w:rsidP="00617F5E">
      <w:pPr>
        <w:jc w:val="center"/>
        <w:rPr>
          <w:rFonts w:ascii="Arial Rounded MT Bold" w:hAnsi="Arial Rounded MT Bold"/>
          <w:color w:val="002060"/>
          <w:sz w:val="48"/>
          <w:szCs w:val="48"/>
        </w:rPr>
      </w:pPr>
      <w:hyperlink r:id="rId11" w:history="1">
        <w:r w:rsidRPr="008861A1">
          <w:rPr>
            <w:rStyle w:val="Hyperlink"/>
            <w:rFonts w:ascii="Arial Rounded MT Bold" w:hAnsi="Arial Rounded MT Bold"/>
            <w:sz w:val="48"/>
            <w:szCs w:val="48"/>
          </w:rPr>
          <w:t>ITTNewLondon.fct@navy.mil</w:t>
        </w:r>
      </w:hyperlink>
    </w:p>
    <w:p w14:paraId="5474CBDD" w14:textId="2C5B202A" w:rsidR="0096636B" w:rsidRPr="00E574E8" w:rsidRDefault="001B6F23" w:rsidP="00E574E8">
      <w:pPr>
        <w:jc w:val="center"/>
        <w:rPr>
          <w:rFonts w:ascii="Arial Rounded MT Bold" w:hAnsi="Arial Rounded MT Bold"/>
          <w:color w:val="002060"/>
          <w:sz w:val="48"/>
          <w:szCs w:val="48"/>
        </w:rPr>
      </w:pPr>
      <w:r>
        <w:rPr>
          <w:rFonts w:ascii="Arial Rounded MT Bold" w:hAnsi="Arial Rounded MT Bold"/>
          <w:color w:val="002060"/>
          <w:sz w:val="48"/>
          <w:szCs w:val="48"/>
        </w:rPr>
        <w:t>Please call ahead before stopping in to ensure a ticket seller is available.</w:t>
      </w:r>
    </w:p>
    <w:sectPr w:rsidR="0096636B" w:rsidRPr="00E574E8" w:rsidSect="00B65C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2AD8" w14:textId="77777777" w:rsidR="00D84497" w:rsidRDefault="00D84497" w:rsidP="00036526">
      <w:pPr>
        <w:spacing w:before="0" w:after="0" w:line="240" w:lineRule="auto"/>
      </w:pPr>
      <w:r>
        <w:separator/>
      </w:r>
    </w:p>
  </w:endnote>
  <w:endnote w:type="continuationSeparator" w:id="0">
    <w:p w14:paraId="55181D9A" w14:textId="77777777" w:rsidR="00D84497" w:rsidRDefault="00D84497" w:rsidP="000365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A4AB" w14:textId="77777777" w:rsidR="00AC0945" w:rsidRDefault="00AC0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036526" w14:paraId="4CDEEF43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211AC1A6" w14:textId="77777777" w:rsidR="00036526" w:rsidRDefault="000365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1A83C9BC" w14:textId="77777777" w:rsidR="00036526" w:rsidRDefault="000365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</w:tbl>
  <w:p w14:paraId="451EBC9F" w14:textId="77777777" w:rsidR="00036526" w:rsidRDefault="00036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3FEE" w14:textId="77777777" w:rsidR="00AC0945" w:rsidRDefault="00AC0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BE175" w14:textId="77777777" w:rsidR="00D84497" w:rsidRDefault="00D84497" w:rsidP="00036526">
      <w:pPr>
        <w:spacing w:before="0" w:after="0" w:line="240" w:lineRule="auto"/>
      </w:pPr>
      <w:r>
        <w:separator/>
      </w:r>
    </w:p>
  </w:footnote>
  <w:footnote w:type="continuationSeparator" w:id="0">
    <w:p w14:paraId="03B32044" w14:textId="77777777" w:rsidR="00D84497" w:rsidRDefault="00D84497" w:rsidP="000365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34D8" w14:textId="77777777" w:rsidR="00AC0945" w:rsidRDefault="00AC0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18E8" w14:textId="0CC51FBC" w:rsidR="00BD2EA1" w:rsidRDefault="00BD2EA1">
    <w:pPr>
      <w:pStyle w:val="Header"/>
    </w:pPr>
  </w:p>
  <w:p w14:paraId="47E9C1A4" w14:textId="77777777" w:rsidR="00533ED0" w:rsidRDefault="00533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0798" w14:textId="77777777" w:rsidR="00AC0945" w:rsidRDefault="00AC0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5E"/>
    <w:rsid w:val="00003FB7"/>
    <w:rsid w:val="00034E86"/>
    <w:rsid w:val="00036526"/>
    <w:rsid w:val="00046940"/>
    <w:rsid w:val="0008505F"/>
    <w:rsid w:val="000C0F72"/>
    <w:rsid w:val="000C59E5"/>
    <w:rsid w:val="000D0135"/>
    <w:rsid w:val="000D32F7"/>
    <w:rsid w:val="000E6E5D"/>
    <w:rsid w:val="00110AC1"/>
    <w:rsid w:val="00114D47"/>
    <w:rsid w:val="001604E2"/>
    <w:rsid w:val="00171F51"/>
    <w:rsid w:val="00176A71"/>
    <w:rsid w:val="00196A15"/>
    <w:rsid w:val="001B6F23"/>
    <w:rsid w:val="001C08A7"/>
    <w:rsid w:val="002262B9"/>
    <w:rsid w:val="0024099D"/>
    <w:rsid w:val="00243831"/>
    <w:rsid w:val="0025180F"/>
    <w:rsid w:val="002557F5"/>
    <w:rsid w:val="002B0836"/>
    <w:rsid w:val="002B1BE2"/>
    <w:rsid w:val="002C7A12"/>
    <w:rsid w:val="003052D0"/>
    <w:rsid w:val="00307115"/>
    <w:rsid w:val="00314E1A"/>
    <w:rsid w:val="00325739"/>
    <w:rsid w:val="003469E2"/>
    <w:rsid w:val="003A2D7E"/>
    <w:rsid w:val="003E1088"/>
    <w:rsid w:val="003F12B3"/>
    <w:rsid w:val="003F5FCA"/>
    <w:rsid w:val="00417268"/>
    <w:rsid w:val="00435438"/>
    <w:rsid w:val="00442794"/>
    <w:rsid w:val="00451DA3"/>
    <w:rsid w:val="00465613"/>
    <w:rsid w:val="00485B4D"/>
    <w:rsid w:val="00486A30"/>
    <w:rsid w:val="004A37F7"/>
    <w:rsid w:val="004E01BD"/>
    <w:rsid w:val="004E3505"/>
    <w:rsid w:val="004E351C"/>
    <w:rsid w:val="004E4076"/>
    <w:rsid w:val="004F34BD"/>
    <w:rsid w:val="00504542"/>
    <w:rsid w:val="00506CB7"/>
    <w:rsid w:val="00533ED0"/>
    <w:rsid w:val="00567C0A"/>
    <w:rsid w:val="00583F3F"/>
    <w:rsid w:val="005A220C"/>
    <w:rsid w:val="005B70DD"/>
    <w:rsid w:val="005C090F"/>
    <w:rsid w:val="005C1DBF"/>
    <w:rsid w:val="005D56F6"/>
    <w:rsid w:val="005E2397"/>
    <w:rsid w:val="00616277"/>
    <w:rsid w:val="00617F5E"/>
    <w:rsid w:val="006729FF"/>
    <w:rsid w:val="00680180"/>
    <w:rsid w:val="006B7C0E"/>
    <w:rsid w:val="006C30F3"/>
    <w:rsid w:val="006F6D72"/>
    <w:rsid w:val="00721179"/>
    <w:rsid w:val="0072596A"/>
    <w:rsid w:val="00771B00"/>
    <w:rsid w:val="0077306E"/>
    <w:rsid w:val="007774CC"/>
    <w:rsid w:val="007A1131"/>
    <w:rsid w:val="007D0047"/>
    <w:rsid w:val="007D39E8"/>
    <w:rsid w:val="007E7886"/>
    <w:rsid w:val="007F3B14"/>
    <w:rsid w:val="0080190E"/>
    <w:rsid w:val="0082306A"/>
    <w:rsid w:val="008371F4"/>
    <w:rsid w:val="008A4DB0"/>
    <w:rsid w:val="008C0F7F"/>
    <w:rsid w:val="008E1805"/>
    <w:rsid w:val="00911288"/>
    <w:rsid w:val="0096636B"/>
    <w:rsid w:val="009A1E92"/>
    <w:rsid w:val="009C744B"/>
    <w:rsid w:val="00A25DDA"/>
    <w:rsid w:val="00A26384"/>
    <w:rsid w:val="00A67BC3"/>
    <w:rsid w:val="00A90EDC"/>
    <w:rsid w:val="00AC0945"/>
    <w:rsid w:val="00AD06FE"/>
    <w:rsid w:val="00AD7F4F"/>
    <w:rsid w:val="00B31947"/>
    <w:rsid w:val="00B4702E"/>
    <w:rsid w:val="00B65C4D"/>
    <w:rsid w:val="00B70CE0"/>
    <w:rsid w:val="00BC6797"/>
    <w:rsid w:val="00BD2EA1"/>
    <w:rsid w:val="00C01E70"/>
    <w:rsid w:val="00C22E40"/>
    <w:rsid w:val="00C33D77"/>
    <w:rsid w:val="00C45B50"/>
    <w:rsid w:val="00C462F0"/>
    <w:rsid w:val="00CA04F1"/>
    <w:rsid w:val="00CA2E89"/>
    <w:rsid w:val="00CC38F1"/>
    <w:rsid w:val="00CE753C"/>
    <w:rsid w:val="00CF0D58"/>
    <w:rsid w:val="00CF2377"/>
    <w:rsid w:val="00D0434F"/>
    <w:rsid w:val="00D27D5E"/>
    <w:rsid w:val="00D84497"/>
    <w:rsid w:val="00D87217"/>
    <w:rsid w:val="00DB420E"/>
    <w:rsid w:val="00DB52FB"/>
    <w:rsid w:val="00DE6947"/>
    <w:rsid w:val="00E01839"/>
    <w:rsid w:val="00E344AB"/>
    <w:rsid w:val="00E52809"/>
    <w:rsid w:val="00E54E1D"/>
    <w:rsid w:val="00E574E8"/>
    <w:rsid w:val="00E91A02"/>
    <w:rsid w:val="00EA731B"/>
    <w:rsid w:val="00EB726C"/>
    <w:rsid w:val="00F422DC"/>
    <w:rsid w:val="00F47690"/>
    <w:rsid w:val="00F50B71"/>
    <w:rsid w:val="00F74B5E"/>
    <w:rsid w:val="00F82E84"/>
    <w:rsid w:val="00F84BD0"/>
    <w:rsid w:val="00F96AE9"/>
    <w:rsid w:val="00FB591D"/>
    <w:rsid w:val="00FF0DCA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7E5E2"/>
  <w15:chartTrackingRefBased/>
  <w15:docId w15:val="{574FFD58-8175-4234-8CD5-9CD379F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51C"/>
  </w:style>
  <w:style w:type="paragraph" w:styleId="Heading1">
    <w:name w:val="heading 1"/>
    <w:basedOn w:val="Normal"/>
    <w:next w:val="Normal"/>
    <w:link w:val="Heading1Char"/>
    <w:uiPriority w:val="9"/>
    <w:qFormat/>
    <w:rsid w:val="004E35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5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5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5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5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5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5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5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5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5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E351C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51C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51C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51C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51C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51C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51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51C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35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5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5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E351C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E351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351C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17F5E"/>
    <w:pPr>
      <w:ind w:left="720"/>
      <w:contextualSpacing/>
    </w:pPr>
  </w:style>
  <w:style w:type="character" w:styleId="IntenseEmphasis">
    <w:name w:val="Intense Emphasis"/>
    <w:uiPriority w:val="21"/>
    <w:qFormat/>
    <w:rsid w:val="004E351C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5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51C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4E351C"/>
    <w:rPr>
      <w:b/>
      <w:bCs/>
      <w:i/>
      <w:iCs/>
      <w:caps/>
      <w:color w:val="156082" w:themeColor="accent1"/>
    </w:rPr>
  </w:style>
  <w:style w:type="character" w:styleId="Hyperlink">
    <w:name w:val="Hyperlink"/>
    <w:basedOn w:val="DefaultParagraphFont"/>
    <w:uiPriority w:val="99"/>
    <w:unhideWhenUsed/>
    <w:rsid w:val="001B6F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F2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51C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4E351C"/>
    <w:rPr>
      <w:b/>
      <w:bCs/>
    </w:rPr>
  </w:style>
  <w:style w:type="character" w:styleId="Emphasis">
    <w:name w:val="Emphasis"/>
    <w:uiPriority w:val="20"/>
    <w:qFormat/>
    <w:rsid w:val="004E351C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4E351C"/>
    <w:pPr>
      <w:spacing w:after="0" w:line="240" w:lineRule="auto"/>
    </w:pPr>
  </w:style>
  <w:style w:type="character" w:styleId="SubtleEmphasis">
    <w:name w:val="Subtle Emphasis"/>
    <w:uiPriority w:val="19"/>
    <w:qFormat/>
    <w:rsid w:val="004E351C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4E351C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4E351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51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365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526"/>
  </w:style>
  <w:style w:type="paragraph" w:styleId="Footer">
    <w:name w:val="footer"/>
    <w:basedOn w:val="Normal"/>
    <w:link w:val="FooterChar"/>
    <w:uiPriority w:val="99"/>
    <w:unhideWhenUsed/>
    <w:rsid w:val="000365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TTNewLondon.fct@navy.mi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7FA3-905A-4752-B552-0662C26F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Muche, Lori L CIV (USA)</dc:creator>
  <cp:keywords/>
  <dc:description/>
  <cp:lastModifiedBy>Muche, Lori L CIV (USA)</cp:lastModifiedBy>
  <cp:revision>117</cp:revision>
  <cp:lastPrinted>2025-02-22T17:14:00Z</cp:lastPrinted>
  <dcterms:created xsi:type="dcterms:W3CDTF">2025-02-19T21:35:00Z</dcterms:created>
  <dcterms:modified xsi:type="dcterms:W3CDTF">2025-03-24T20:43:00Z</dcterms:modified>
</cp:coreProperties>
</file>